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79" w:rsidRPr="004024A2" w:rsidRDefault="004024A2" w:rsidP="00D71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A2">
        <w:rPr>
          <w:rFonts w:ascii="Times New Roman" w:hAnsi="Times New Roman" w:cs="Times New Roman"/>
          <w:b/>
          <w:sz w:val="28"/>
          <w:szCs w:val="28"/>
        </w:rPr>
        <w:t>Informacja o otwarciu ofert i wyborze najkorzystniejszej oferty</w:t>
      </w:r>
    </w:p>
    <w:p w:rsidR="004024A2" w:rsidRPr="004024A2" w:rsidRDefault="004024A2" w:rsidP="00D71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24A2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4024A2">
        <w:rPr>
          <w:rFonts w:ascii="Times New Roman" w:hAnsi="Times New Roman" w:cs="Times New Roman"/>
          <w:b/>
          <w:sz w:val="28"/>
          <w:szCs w:val="28"/>
        </w:rPr>
        <w:t xml:space="preserve"> wykonanie zadania:</w:t>
      </w:r>
    </w:p>
    <w:p w:rsidR="004024A2" w:rsidRPr="004024A2" w:rsidRDefault="004024A2" w:rsidP="00D71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A2">
        <w:rPr>
          <w:rFonts w:ascii="Times New Roman" w:hAnsi="Times New Roman" w:cs="Times New Roman"/>
          <w:b/>
          <w:sz w:val="28"/>
          <w:szCs w:val="28"/>
        </w:rPr>
        <w:t>„Dostawa ciepłomierzy”</w:t>
      </w:r>
      <w:bookmarkStart w:id="0" w:name="_GoBack"/>
      <w:bookmarkEnd w:id="0"/>
    </w:p>
    <w:p w:rsidR="004024A2" w:rsidRDefault="004024A2" w:rsidP="00402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D7E" w:rsidRDefault="00982D7E" w:rsidP="00982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82D7E" w:rsidTr="00FA7E3E">
        <w:tc>
          <w:tcPr>
            <w:tcW w:w="675" w:type="dxa"/>
          </w:tcPr>
          <w:p w:rsidR="00982D7E" w:rsidRPr="00FA7E3E" w:rsidRDefault="00FA7E3E" w:rsidP="00982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3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31" w:type="dxa"/>
          </w:tcPr>
          <w:p w:rsidR="00982D7E" w:rsidRPr="00FA7E3E" w:rsidRDefault="00FA7E3E" w:rsidP="00F43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3E">
              <w:rPr>
                <w:rFonts w:ascii="Times New Roman" w:hAnsi="Times New Roman" w:cs="Times New Roman"/>
                <w:b/>
                <w:sz w:val="28"/>
                <w:szCs w:val="28"/>
              </w:rPr>
              <w:t>Nazwa i adres firmy</w:t>
            </w:r>
          </w:p>
        </w:tc>
        <w:tc>
          <w:tcPr>
            <w:tcW w:w="2303" w:type="dxa"/>
          </w:tcPr>
          <w:p w:rsidR="00982D7E" w:rsidRPr="00F43A4B" w:rsidRDefault="00F43A4B" w:rsidP="00F43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A4B"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</w:tc>
        <w:tc>
          <w:tcPr>
            <w:tcW w:w="2303" w:type="dxa"/>
          </w:tcPr>
          <w:p w:rsidR="00982D7E" w:rsidRPr="003A240B" w:rsidRDefault="00F43A4B" w:rsidP="00F43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0B">
              <w:rPr>
                <w:rFonts w:ascii="Times New Roman" w:hAnsi="Times New Roman" w:cs="Times New Roman"/>
                <w:b/>
                <w:sz w:val="28"/>
                <w:szCs w:val="28"/>
              </w:rPr>
              <w:t>Pozycja</w:t>
            </w:r>
          </w:p>
        </w:tc>
      </w:tr>
      <w:tr w:rsidR="00982D7E" w:rsidRPr="00F43A4B" w:rsidTr="00FA7E3E">
        <w:tc>
          <w:tcPr>
            <w:tcW w:w="675" w:type="dxa"/>
          </w:tcPr>
          <w:p w:rsidR="00982D7E" w:rsidRDefault="00FA7E3E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1" w:type="dxa"/>
          </w:tcPr>
          <w:p w:rsidR="00982D7E" w:rsidRPr="00F43A4B" w:rsidRDefault="00F43A4B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DIEHL METERING Sp. z </w:t>
            </w:r>
            <w:proofErr w:type="spellStart"/>
            <w:r w:rsidRPr="00F43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o.o</w:t>
            </w:r>
            <w:proofErr w:type="spellEnd"/>
            <w:r w:rsidRPr="00F43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43A4B" w:rsidRDefault="00F43A4B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4B">
              <w:rPr>
                <w:rFonts w:ascii="Times New Roman" w:hAnsi="Times New Roman" w:cs="Times New Roman"/>
                <w:sz w:val="28"/>
                <w:szCs w:val="28"/>
              </w:rPr>
              <w:t xml:space="preserve">Bażanowice ul.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Cieszyńska 1A</w:t>
            </w:r>
          </w:p>
          <w:p w:rsidR="00F43A4B" w:rsidRPr="00F43A4B" w:rsidRDefault="00F43A4B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43-440 Goleszów</w:t>
            </w:r>
          </w:p>
        </w:tc>
        <w:tc>
          <w:tcPr>
            <w:tcW w:w="2303" w:type="dxa"/>
          </w:tcPr>
          <w:p w:rsidR="00982D7E" w:rsidRDefault="00982D7E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57" w:rsidRPr="00F43A4B" w:rsidRDefault="00D63B57" w:rsidP="00D6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03" w:type="dxa"/>
          </w:tcPr>
          <w:p w:rsidR="00982D7E" w:rsidRDefault="00982D7E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57" w:rsidRPr="00F43A4B" w:rsidRDefault="00D63B57" w:rsidP="00D6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2D7E" w:rsidTr="00FA7E3E">
        <w:tc>
          <w:tcPr>
            <w:tcW w:w="675" w:type="dxa"/>
          </w:tcPr>
          <w:p w:rsidR="00982D7E" w:rsidRDefault="00FA7E3E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1" w:type="dxa"/>
          </w:tcPr>
          <w:p w:rsidR="00982D7E" w:rsidRDefault="00F43A4B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AQUAMET Sp. z o.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A4B" w:rsidRDefault="00F43A4B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F43A4B" w:rsidRDefault="00F43A4B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31-588 Kraków</w:t>
            </w:r>
          </w:p>
        </w:tc>
        <w:tc>
          <w:tcPr>
            <w:tcW w:w="2303" w:type="dxa"/>
          </w:tcPr>
          <w:p w:rsidR="00982D7E" w:rsidRDefault="00982D7E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57" w:rsidRDefault="00D63B57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87</w:t>
            </w:r>
          </w:p>
          <w:p w:rsidR="00D63B57" w:rsidRDefault="00D63B57" w:rsidP="00D6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82D7E" w:rsidRDefault="00982D7E" w:rsidP="00982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57" w:rsidRDefault="00D63B57" w:rsidP="00D6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2D7E" w:rsidRDefault="00982D7E" w:rsidP="00982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4A2" w:rsidRDefault="00942810" w:rsidP="00F43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24.08.2017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dokonano otwarcia ofert na wykonanie w/w zadania.</w:t>
      </w:r>
    </w:p>
    <w:p w:rsidR="00942810" w:rsidRDefault="00942810" w:rsidP="00F43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Jedynym kryterium oceny była cena. Zamawiający na sfinansowanie zamówienia przeznaczył kwotę 24 000,00 zł netto.</w:t>
      </w:r>
    </w:p>
    <w:p w:rsidR="00942810" w:rsidRDefault="00942810" w:rsidP="0013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Wybrano ofertą firmy DIEHL </w:t>
      </w:r>
      <w:r w:rsidRPr="00982D7E">
        <w:rPr>
          <w:rFonts w:ascii="Times New Roman" w:hAnsi="Times New Roman" w:cs="Times New Roman"/>
          <w:b/>
          <w:sz w:val="28"/>
          <w:szCs w:val="28"/>
        </w:rPr>
        <w:t>METERING</w:t>
      </w:r>
      <w:r w:rsidR="00982D7E" w:rsidRPr="00982D7E">
        <w:rPr>
          <w:rFonts w:ascii="Times New Roman" w:hAnsi="Times New Roman" w:cs="Times New Roman"/>
          <w:b/>
          <w:sz w:val="28"/>
          <w:szCs w:val="28"/>
        </w:rPr>
        <w:t xml:space="preserve"> Sp. z o.</w:t>
      </w:r>
      <w:proofErr w:type="gramStart"/>
      <w:r w:rsidR="00982D7E" w:rsidRPr="00982D7E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="00982D7E" w:rsidRPr="00982D7E">
        <w:rPr>
          <w:rFonts w:ascii="Times New Roman" w:hAnsi="Times New Roman" w:cs="Times New Roman"/>
          <w:b/>
          <w:sz w:val="28"/>
          <w:szCs w:val="28"/>
        </w:rPr>
        <w:t xml:space="preserve">., Bażanowice ul. Cieszyńska 1A, 43-440 </w:t>
      </w:r>
      <w:proofErr w:type="gramStart"/>
      <w:r w:rsidR="00982D7E" w:rsidRPr="00982D7E">
        <w:rPr>
          <w:rFonts w:ascii="Times New Roman" w:hAnsi="Times New Roman" w:cs="Times New Roman"/>
          <w:b/>
          <w:sz w:val="28"/>
          <w:szCs w:val="28"/>
        </w:rPr>
        <w:t>Goleszów</w:t>
      </w:r>
      <w:r w:rsidR="00982D7E">
        <w:rPr>
          <w:rFonts w:ascii="Times New Roman" w:hAnsi="Times New Roman" w:cs="Times New Roman"/>
          <w:sz w:val="28"/>
          <w:szCs w:val="28"/>
        </w:rPr>
        <w:t xml:space="preserve"> jako</w:t>
      </w:r>
      <w:proofErr w:type="gramEnd"/>
      <w:r w:rsidR="00982D7E">
        <w:rPr>
          <w:rFonts w:ascii="Times New Roman" w:hAnsi="Times New Roman" w:cs="Times New Roman"/>
          <w:sz w:val="28"/>
          <w:szCs w:val="28"/>
        </w:rPr>
        <w:t xml:space="preserve"> najkorzystniejszą dla Zamawiającego.</w:t>
      </w:r>
    </w:p>
    <w:p w:rsidR="00942810" w:rsidRDefault="00942810" w:rsidP="00FE5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wykluczono żadnego wykonawcy.</w:t>
      </w:r>
    </w:p>
    <w:p w:rsidR="00942810" w:rsidRDefault="00942810" w:rsidP="00FE5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odrzucono żadnej oferty.</w:t>
      </w:r>
    </w:p>
    <w:p w:rsidR="00942810" w:rsidRDefault="00942810" w:rsidP="00FE55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ustanowiono dynamicznego systemu zakupów.</w:t>
      </w:r>
    </w:p>
    <w:p w:rsidR="00942810" w:rsidRPr="004024A2" w:rsidRDefault="00942810" w:rsidP="00FE55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2810" w:rsidRPr="004024A2" w:rsidSect="00D1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2"/>
    <w:rsid w:val="00130F66"/>
    <w:rsid w:val="003A240B"/>
    <w:rsid w:val="004024A2"/>
    <w:rsid w:val="00434D68"/>
    <w:rsid w:val="00515DD2"/>
    <w:rsid w:val="006E0F46"/>
    <w:rsid w:val="008121A2"/>
    <w:rsid w:val="00942810"/>
    <w:rsid w:val="00982D7E"/>
    <w:rsid w:val="00A87D21"/>
    <w:rsid w:val="00D16679"/>
    <w:rsid w:val="00D54563"/>
    <w:rsid w:val="00D63B57"/>
    <w:rsid w:val="00D71D0E"/>
    <w:rsid w:val="00F43A4B"/>
    <w:rsid w:val="00F43CD6"/>
    <w:rsid w:val="00FA7E3E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0877F-A918-4310-80F6-2A4915F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dcterms:created xsi:type="dcterms:W3CDTF">2017-09-05T07:57:00Z</dcterms:created>
  <dcterms:modified xsi:type="dcterms:W3CDTF">2017-09-05T07:57:00Z</dcterms:modified>
</cp:coreProperties>
</file>